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CEB2CC" w14:textId="77777777" w:rsidR="000D2C91" w:rsidRPr="000575A7" w:rsidRDefault="000D2C91" w:rsidP="000575A7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Procură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generală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AE2A07" w14:textId="77777777" w:rsidR="000D2C91" w:rsidRPr="000575A7" w:rsidRDefault="000D2C91" w:rsidP="000575A7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acţionari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fizice</w:t>
      </w:r>
      <w:proofErr w:type="spellEnd"/>
    </w:p>
    <w:p w14:paraId="07F67122" w14:textId="6EBB1183" w:rsidR="00385000" w:rsidRDefault="000D2C91" w:rsidP="000575A7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22F01">
        <w:rPr>
          <w:rFonts w:ascii="Times New Roman" w:eastAsia="Calibri" w:hAnsi="Times New Roman" w:cs="Times New Roman"/>
          <w:sz w:val="24"/>
          <w:szCs w:val="24"/>
        </w:rPr>
        <w:t>O</w:t>
      </w:r>
      <w:r w:rsidRPr="000575A7">
        <w:rPr>
          <w:rFonts w:ascii="Times New Roman" w:eastAsia="Calibri" w:hAnsi="Times New Roman" w:cs="Times New Roman"/>
          <w:sz w:val="24"/>
          <w:szCs w:val="24"/>
        </w:rPr>
        <w:t>rdinara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Acţionarilor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(AG</w:t>
      </w:r>
      <w:r w:rsidR="00022F01">
        <w:rPr>
          <w:rFonts w:ascii="Times New Roman" w:eastAsia="Calibri" w:hAnsi="Times New Roman" w:cs="Times New Roman"/>
          <w:sz w:val="24"/>
          <w:szCs w:val="24"/>
        </w:rPr>
        <w:t>O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A) </w:t>
      </w:r>
    </w:p>
    <w:p w14:paraId="228F3A4B" w14:textId="35F15FD6" w:rsidR="000D2C91" w:rsidRPr="000575A7" w:rsidRDefault="00385000" w:rsidP="000575A7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ROCA INDUSTRY </w:t>
      </w:r>
      <w:r w:rsidR="00877277">
        <w:rPr>
          <w:rFonts w:ascii="Times New Roman" w:eastAsia="Calibri" w:hAnsi="Times New Roman" w:cs="Times New Roman"/>
          <w:sz w:val="24"/>
          <w:szCs w:val="24"/>
        </w:rPr>
        <w:t>HOLDINGROCK1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 xml:space="preserve"> S.A.</w:t>
      </w:r>
    </w:p>
    <w:p w14:paraId="6BBC0A5D" w14:textId="77777777" w:rsidR="000D2C91" w:rsidRPr="000575A7" w:rsidRDefault="000D2C91" w:rsidP="000575A7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8A75FA" w14:textId="1009ABB2" w:rsidR="000D2C91" w:rsidRPr="000575A7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Subsemnatul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,</w:t>
      </w:r>
      <w:r w:rsidR="008772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____________________________________________________________________,</w:t>
      </w:r>
    </w:p>
    <w:p w14:paraId="0DDCC5E6" w14:textId="4A38C3C6" w:rsidR="000D2C91" w:rsidRPr="000575A7" w:rsidRDefault="001E25C6" w:rsidP="000575A7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</w:p>
    <w:p w14:paraId="69A0C65E" w14:textId="66903E9E" w:rsidR="000D2C91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[____________________________________], CNP _________________________________________,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46BF3240" w14:textId="77777777" w:rsidR="000575A7" w:rsidRPr="000575A7" w:rsidRDefault="000575A7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E015A" w14:textId="0279874D" w:rsidR="000A3D26" w:rsidRPr="00BC54DF" w:rsidRDefault="000A3D26" w:rsidP="000A3D26">
      <w:pPr>
        <w:widowControl w:val="0"/>
        <w:jc w:val="both"/>
        <w:rPr>
          <w:rFonts w:ascii="Times New Roman" w:eastAsia="DaxlinePro-Light" w:hAnsi="Times New Roman" w:cs="Times New Roman"/>
          <w:sz w:val="24"/>
          <w:szCs w:val="24"/>
        </w:rPr>
      </w:pPr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in </w:t>
      </w:r>
      <w:proofErr w:type="spellStart"/>
      <w:r w:rsidRPr="00BC54DF">
        <w:rPr>
          <w:rFonts w:ascii="Times New Roman" w:eastAsia="DaxlinePro-Light" w:hAnsi="Times New Roman" w:cs="Times New Roman"/>
          <w:sz w:val="24"/>
          <w:szCs w:val="24"/>
        </w:rPr>
        <w:t>calitate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 de </w:t>
      </w:r>
      <w:proofErr w:type="spellStart"/>
      <w:r w:rsidRPr="00BC54DF">
        <w:rPr>
          <w:rFonts w:ascii="Times New Roman" w:eastAsia="DaxlinePro-Light" w:hAnsi="Times New Roman" w:cs="Times New Roman"/>
          <w:sz w:val="24"/>
          <w:szCs w:val="24"/>
        </w:rPr>
        <w:t>actionar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 al </w:t>
      </w:r>
      <w:r w:rsidR="00385000" w:rsidRPr="00385000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ROCA INDUSTRY </w:t>
      </w:r>
      <w:r w:rsidRPr="00385000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</w:t>
      </w:r>
      <w:r w:rsidRPr="00BC54DF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S.A</w:t>
      </w:r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acțiuni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înființată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funcționând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legislația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având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social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98776180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str.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Gara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Herăstrău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nr. 4,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clădirea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etaj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3, Sector 2</w:t>
      </w:r>
      <w:bookmarkEnd w:id="1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înregistrată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Registrul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Comerțului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sub nr. J40/16918/2021, cod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unic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înregistrare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44987869</w:t>
      </w:r>
      <w:bookmarkEnd w:id="0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54DF">
        <w:rPr>
          <w:rFonts w:ascii="Times New Roman" w:eastAsia="DaxlinePro-Light" w:hAnsi="Times New Roman" w:cs="Times New Roman"/>
          <w:sz w:val="24"/>
          <w:szCs w:val="24"/>
        </w:rPr>
        <w:t>(</w:t>
      </w:r>
      <w:proofErr w:type="spellStart"/>
      <w:r w:rsidRPr="00BC54DF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53C72C11" w14:textId="77777777" w:rsidR="000D2C91" w:rsidRPr="000575A7" w:rsidRDefault="000D2C91" w:rsidP="000575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263BE" w14:textId="595D69E4" w:rsidR="000D2C91" w:rsidRPr="000575A7" w:rsidRDefault="000D2C91" w:rsidP="000575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împuternicesc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pe:</w:t>
      </w:r>
      <w:r w:rsidR="000575A7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FE92226" w14:textId="34123721" w:rsidR="000D2C91" w:rsidRPr="000575A7" w:rsidRDefault="001E25C6" w:rsidP="000575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împuternicitului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căruia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acordă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această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procură</w:t>
      </w:r>
      <w:proofErr w:type="spellEnd"/>
    </w:p>
    <w:p w14:paraId="7EA37A57" w14:textId="24CEB4D4" w:rsidR="000D2C91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___________________________________, CNP __________________________________________],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28FBE6FC" w14:textId="77777777" w:rsidR="000575A7" w:rsidRPr="000575A7" w:rsidRDefault="000575A7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994973" w14:textId="77777777" w:rsidR="000D2C91" w:rsidRPr="000575A7" w:rsidRDefault="000D2C91" w:rsidP="000575A7">
      <w:pPr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0575A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73A3A5B4" w14:textId="77777777" w:rsidR="000D2C91" w:rsidRPr="000575A7" w:rsidRDefault="000D2C91" w:rsidP="000575A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18DDEE" w14:textId="62D90D56" w:rsidR="000D2C91" w:rsidRPr="000575A7" w:rsidRDefault="000D2C91" w:rsidP="000575A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D06D0E6" w14:textId="4DCA6F2C" w:rsidR="000D2C91" w:rsidRPr="000575A7" w:rsidRDefault="001E25C6" w:rsidP="000575A7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*A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</w:p>
    <w:p w14:paraId="2988CE70" w14:textId="43F2072A" w:rsidR="000D2C91" w:rsidRPr="000575A7" w:rsidRDefault="000D2C91" w:rsidP="000575A7">
      <w:pPr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social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situat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înmatriculată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Comerțului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entitate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similară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nerezidente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sub nr. _______________________________________, cod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7277">
        <w:rPr>
          <w:rFonts w:ascii="Times New Roman" w:eastAsia="Calibri" w:hAnsi="Times New Roman" w:cs="Times New Roman"/>
          <w:sz w:val="24"/>
          <w:szCs w:val="24"/>
        </w:rPr>
        <w:t>e</w:t>
      </w:r>
      <w:r w:rsidRPr="000575A7">
        <w:rPr>
          <w:rFonts w:ascii="Times New Roman" w:eastAsia="Calibri" w:hAnsi="Times New Roman" w:cs="Times New Roman"/>
          <w:sz w:val="24"/>
          <w:szCs w:val="24"/>
        </w:rPr>
        <w:t>chivalent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22B8">
        <w:rPr>
          <w:rFonts w:ascii="Times New Roman" w:eastAsia="Calibri" w:hAnsi="Times New Roman" w:cs="Times New Roman"/>
          <w:sz w:val="24"/>
          <w:szCs w:val="24"/>
        </w:rPr>
        <w:t>n</w:t>
      </w:r>
      <w:r w:rsidRPr="000575A7">
        <w:rPr>
          <w:rFonts w:ascii="Times New Roman" w:eastAsia="Calibri" w:hAnsi="Times New Roman" w:cs="Times New Roman"/>
          <w:sz w:val="24"/>
          <w:szCs w:val="24"/>
        </w:rPr>
        <w:t>erezidente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__</w:t>
      </w:r>
      <w:r w:rsidR="002522B8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_____________________________________,</w:t>
      </w:r>
    </w:p>
    <w:p w14:paraId="06C60BC5" w14:textId="77777777" w:rsidR="001E25C6" w:rsidRPr="000575A7" w:rsidRDefault="000D2C91" w:rsidP="000575A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reprezentată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8796FD7" w14:textId="2030F947" w:rsidR="000D2C91" w:rsidRPr="000575A7" w:rsidRDefault="001E25C6" w:rsidP="000575A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legal al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astfel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cum apar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acestea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documentele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doveditoare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ale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calităţii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</w:t>
      </w:r>
      <w:proofErr w:type="spellEnd"/>
    </w:p>
    <w:p w14:paraId="55C44746" w14:textId="77777777" w:rsidR="000D2C91" w:rsidRPr="000575A7" w:rsidRDefault="000D2C91" w:rsidP="000575A7">
      <w:pPr>
        <w:jc w:val="both"/>
        <w:rPr>
          <w:rFonts w:ascii="Times New Roman" w:eastAsia="Calibri" w:hAnsi="Times New Roman" w:cs="Times New Roman"/>
          <w:i/>
          <w:color w:val="808080" w:themeColor="background1" w:themeShade="80"/>
          <w:sz w:val="24"/>
          <w:szCs w:val="24"/>
        </w:rPr>
      </w:pPr>
    </w:p>
    <w:p w14:paraId="65EF2B2F" w14:textId="0944F454" w:rsidR="000D2C91" w:rsidRPr="000575A7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drept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meu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Adunarile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22F01">
        <w:rPr>
          <w:rFonts w:ascii="Times New Roman" w:eastAsia="Calibri" w:hAnsi="Times New Roman" w:cs="Times New Roman"/>
          <w:sz w:val="24"/>
          <w:szCs w:val="24"/>
        </w:rPr>
        <w:t>O</w:t>
      </w:r>
      <w:r w:rsidRPr="000575A7">
        <w:rPr>
          <w:rFonts w:ascii="Times New Roman" w:eastAsia="Calibri" w:hAnsi="Times New Roman" w:cs="Times New Roman"/>
          <w:sz w:val="24"/>
          <w:szCs w:val="24"/>
        </w:rPr>
        <w:t>rdinare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pe care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Societatea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organiza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pe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durata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prezentului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acesta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avand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discretionar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decida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orice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punct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afla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pe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ordinea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zi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acestor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adunari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cum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considera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cuviinta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inclusiv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lastRenderedPageBreak/>
        <w:t>dispoziție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întreaga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deținere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pe care o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voi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referință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respectivei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adunări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358935A" w14:textId="3709AF0C" w:rsidR="000D2C91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199F0B" w14:textId="718E8E05" w:rsidR="000D2C91" w:rsidRPr="000575A7" w:rsidRDefault="000D2C91" w:rsidP="000575A7">
      <w:pPr>
        <w:widowControl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Durata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mandatului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general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acordat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prezenta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procura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expira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la data de __</w:t>
      </w:r>
      <w:r w:rsidR="002522B8"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b/>
          <w:sz w:val="24"/>
          <w:szCs w:val="24"/>
        </w:rPr>
        <w:t>____________.</w:t>
      </w:r>
    </w:p>
    <w:p w14:paraId="29F71714" w14:textId="69B4144D" w:rsidR="000D2C91" w:rsidRPr="000575A7" w:rsidRDefault="001E25C6" w:rsidP="000575A7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Durata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Mandatului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nu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poate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depăși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3 ani</w:t>
      </w:r>
    </w:p>
    <w:p w14:paraId="073D28F2" w14:textId="77777777" w:rsidR="000D2C91" w:rsidRPr="000575A7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5874C0" w14:textId="77777777" w:rsidR="000D2C91" w:rsidRPr="000575A7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semnarea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prezentei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procuri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atat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catre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cat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acestia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declara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nu se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afla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intr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-un conflict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interese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cum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fi: </w:t>
      </w:r>
    </w:p>
    <w:p w14:paraId="6C83C35D" w14:textId="77777777" w:rsidR="000D2C91" w:rsidRPr="000575A7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majoritar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Societatii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alte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entitati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controlată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respectivul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5EAA9EB" w14:textId="77777777" w:rsidR="000D2C91" w:rsidRPr="000575A7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membru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organ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administrare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conducere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supraveghere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Societatii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majoritar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entităţi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controlată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respectivul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6855BD5" w14:textId="77777777" w:rsidR="000D2C91" w:rsidRPr="000575A7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angajat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un auditor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Societatii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ori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majoritar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entităţi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controlata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respectivul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actionar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520F4D0" w14:textId="77777777" w:rsidR="000D2C91" w:rsidRPr="000575A7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soţul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ruda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afinul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până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gradul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patrulea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inclusiv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uneia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dintre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fizice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prevăzute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sus.</w:t>
      </w:r>
    </w:p>
    <w:p w14:paraId="7C5CA1C1" w14:textId="77777777" w:rsidR="000D2C91" w:rsidRPr="000575A7" w:rsidRDefault="000D2C91" w:rsidP="000575A7">
      <w:pPr>
        <w:widowControl w:val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B67349" w14:textId="12B63E38" w:rsidR="000D2C91" w:rsidRPr="000575A7" w:rsidRDefault="000D2C91" w:rsidP="00537D2D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procur</w:t>
      </w:r>
      <w:r w:rsidR="00537D2D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5827AD3" w14:textId="3E1FC1A8" w:rsidR="00CD17DA" w:rsidRPr="000575A7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inainte de prima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folosire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fi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transmisă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Societatii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48 de ore inainte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,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copie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cuprinzând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menţiunea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conformităţii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originalul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sub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semnătura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mandatarului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7168E5" w14:textId="09AED463" w:rsidR="000D2C91" w:rsidRPr="000575A7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Copii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certificate ale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împuternicirilor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fi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reţinute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Societate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făcându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-se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menţiune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despre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aceasta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procesul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-verbal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adunării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BD20DEE" w14:textId="77777777" w:rsidR="000D2C91" w:rsidRPr="000575A7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semnează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datează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acţionarilor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colectivi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semnează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toţi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colectivi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semnatura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mandatarului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certifica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lipsa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conflictului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interese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46D3D26" w14:textId="77777777" w:rsidR="000D2C91" w:rsidRPr="000575A7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fi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completată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rubricile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înscrise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DCFC4E6" w14:textId="77777777" w:rsidR="000D2C91" w:rsidRPr="000575A7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creeaza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i/>
          <w:sz w:val="24"/>
          <w:szCs w:val="24"/>
        </w:rPr>
        <w:t>intuitu</w:t>
      </w:r>
      <w:proofErr w:type="spellEnd"/>
      <w:r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personae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neputand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fi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substituit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o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altă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. Daca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aceasta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poate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îşi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exercite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primit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intermediul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oricărei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face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parte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organul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administrare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conducere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dintre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angajaţii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săi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6C1B38D" w14:textId="77777777" w:rsidR="000D2C91" w:rsidRPr="000575A7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11F5C5" w14:textId="77777777" w:rsidR="000D2C91" w:rsidRPr="000575A7" w:rsidRDefault="000D2C91" w:rsidP="0058635D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anexeaza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prezentei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procuri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C0E86B1" w14:textId="0F9EAD6C" w:rsidR="000D2C91" w:rsidRPr="000575A7" w:rsidRDefault="000D2C91" w:rsidP="0058635D">
      <w:pPr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copia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actului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identitate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permită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identificarea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acționarilor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5000">
        <w:rPr>
          <w:rFonts w:ascii="Times New Roman" w:eastAsia="Calibri" w:hAnsi="Times New Roman" w:cs="Times New Roman"/>
          <w:sz w:val="24"/>
          <w:szCs w:val="24"/>
        </w:rPr>
        <w:t xml:space="preserve">ROCA INDUSTRY </w:t>
      </w:r>
      <w:r w:rsidR="00A84DFB">
        <w:rPr>
          <w:rFonts w:ascii="Times New Roman" w:eastAsia="Calibri" w:hAnsi="Times New Roman" w:cs="Times New Roman"/>
          <w:sz w:val="24"/>
          <w:szCs w:val="24"/>
        </w:rPr>
        <w:t>HOLDINGROCK1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S.A.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Depozitarul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Central S.A.</w:t>
      </w:r>
    </w:p>
    <w:p w14:paraId="54522584" w14:textId="77777777" w:rsidR="000D2C91" w:rsidRPr="000575A7" w:rsidRDefault="000D2C91" w:rsidP="0058635D">
      <w:pPr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copia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actului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identitate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împuternicitului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fizică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(BI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CI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cetățenii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români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permis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sedere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cetățenii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străini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14:paraId="6E762479" w14:textId="77777777" w:rsidR="000D2C91" w:rsidRPr="000575A7" w:rsidRDefault="000D2C91" w:rsidP="000575A7">
      <w:pPr>
        <w:pStyle w:val="ListParagraph"/>
        <w:ind w:firstLine="36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456228E6" w14:textId="3750EF71" w:rsidR="000D2C91" w:rsidRDefault="000D2C91" w:rsidP="0058635D">
      <w:pPr>
        <w:ind w:firstLine="36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8635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61C7CB9B" w14:textId="77777777" w:rsidR="000D2C91" w:rsidRPr="000575A7" w:rsidRDefault="000D2C91" w:rsidP="0058635D">
      <w:pPr>
        <w:widowControl w:val="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împuternicitului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juridică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ataşăm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certificatul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constatator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original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copie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conformă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originalul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Comerțului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alt document,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original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copie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conformă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originalul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emis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autoritate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competentă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statul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origine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indicând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printre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altele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identitatea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reprezentantului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legal al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lastRenderedPageBreak/>
        <w:t>acestuia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, cu o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vechime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inainte de data de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referinta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DAE129" w14:textId="77777777" w:rsidR="000D2C91" w:rsidRPr="000575A7" w:rsidRDefault="000D2C91" w:rsidP="0058635D">
      <w:pPr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dovada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are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calitatea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fie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intermediar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(in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Art. 2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. (1) pct. (20) din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nr. 24/2017) fie de avocat,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actionarul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clientul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mandatarului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0FFCB24C" w14:textId="77777777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14:paraId="052C4CCD" w14:textId="4B12820D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Data </w:t>
      </w:r>
      <w:proofErr w:type="spellStart"/>
      <w:r w:rsidRPr="000575A7">
        <w:rPr>
          <w:rFonts w:ascii="Times New Roman" w:eastAsia="Calibri" w:hAnsi="Times New Roman" w:cs="Times New Roman"/>
          <w:b/>
          <w:bCs/>
          <w:sz w:val="24"/>
          <w:szCs w:val="24"/>
        </w:rPr>
        <w:t>acordării</w:t>
      </w:r>
      <w:proofErr w:type="spellEnd"/>
      <w:r w:rsidRPr="000575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bCs/>
          <w:sz w:val="24"/>
          <w:szCs w:val="24"/>
        </w:rPr>
        <w:t>procurii</w:t>
      </w:r>
      <w:proofErr w:type="spellEnd"/>
      <w:r w:rsidRPr="000575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bCs/>
          <w:sz w:val="24"/>
          <w:szCs w:val="24"/>
        </w:rPr>
        <w:t>generale</w:t>
      </w:r>
      <w:proofErr w:type="spellEnd"/>
      <w:r w:rsidRPr="000575A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</w:t>
      </w:r>
    </w:p>
    <w:p w14:paraId="0F8B16A3" w14:textId="6B4006CB" w:rsidR="000D2C91" w:rsidRPr="000575A7" w:rsidRDefault="001E25C6" w:rsidP="000575A7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In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situația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in care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va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transmite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succesiv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mai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mult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de o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procură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generala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procura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generala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având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o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dată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ulterioară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revocă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procura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generală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(e)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anterioară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(e)</w:t>
      </w:r>
    </w:p>
    <w:p w14:paraId="65F02D99" w14:textId="77777777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14:paraId="10B06B46" w14:textId="77777777" w:rsidR="00F02395" w:rsidRDefault="00F02395" w:rsidP="000575A7">
      <w:pPr>
        <w:widowContro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12443D" w14:textId="29A7428A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Nume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şi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prenume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ACTIONAR</w:t>
      </w:r>
      <w:r w:rsidRPr="000575A7">
        <w:rPr>
          <w:rFonts w:ascii="Times New Roman" w:eastAsia="Calibri" w:hAnsi="Times New Roman" w:cs="Times New Roman"/>
          <w:sz w:val="24"/>
          <w:szCs w:val="24"/>
        </w:rPr>
        <w:t>: _________________________________________________________</w:t>
      </w:r>
    </w:p>
    <w:p w14:paraId="39D0A317" w14:textId="6B1DC131" w:rsidR="000D2C91" w:rsidRPr="000575A7" w:rsidRDefault="001E25C6" w:rsidP="000575A7">
      <w:pPr>
        <w:widowControl w:val="0"/>
        <w:jc w:val="both"/>
        <w:rPr>
          <w:rFonts w:ascii="Times New Roman" w:eastAsia="Calibri" w:hAnsi="Times New Roman" w:cs="Times New Roman"/>
          <w:i/>
          <w:color w:val="808080"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*A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clar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, cu majuscule</w:t>
      </w:r>
    </w:p>
    <w:p w14:paraId="140D7569" w14:textId="5B100650" w:rsidR="000D2C91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14:paraId="10CF1983" w14:textId="77777777" w:rsidR="00F02395" w:rsidRPr="000575A7" w:rsidRDefault="00F02395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14:paraId="31C008D1" w14:textId="77777777" w:rsidR="00A2596D" w:rsidRPr="000575A7" w:rsidRDefault="00A2596D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14:paraId="635DFEA1" w14:textId="75C39058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Semnătura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ACTIONAR</w:t>
      </w:r>
      <w:r w:rsidRPr="000575A7">
        <w:rPr>
          <w:rFonts w:ascii="Times New Roman" w:eastAsia="Calibri" w:hAnsi="Times New Roman" w:cs="Times New Roman"/>
          <w:sz w:val="24"/>
          <w:szCs w:val="24"/>
        </w:rPr>
        <w:t>: _____________________________</w:t>
      </w:r>
      <w:r w:rsidR="00F02395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ab/>
      </w:r>
    </w:p>
    <w:p w14:paraId="27FE5D40" w14:textId="04B07412" w:rsidR="000D2C91" w:rsidRPr="000575A7" w:rsidRDefault="001E25C6" w:rsidP="000575A7">
      <w:pPr>
        <w:widowControl w:val="0"/>
        <w:rPr>
          <w:rFonts w:ascii="Times New Roman" w:eastAsia="Calibri" w:hAnsi="Times New Roman" w:cs="Times New Roman"/>
          <w:i/>
          <w:color w:val="808080"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In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cazul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acţionarilor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colectivi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,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va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semna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toţi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acţionarii</w:t>
      </w:r>
      <w:proofErr w:type="spellEnd"/>
    </w:p>
    <w:p w14:paraId="644C3644" w14:textId="77777777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color w:val="808080"/>
          <w:sz w:val="24"/>
          <w:szCs w:val="24"/>
        </w:rPr>
      </w:pPr>
    </w:p>
    <w:p w14:paraId="5ACABC9F" w14:textId="74656B84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Nume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şi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prenume</w:t>
      </w:r>
      <w:proofErr w:type="spellEnd"/>
      <w:r w:rsidR="00F02395">
        <w:rPr>
          <w:rFonts w:ascii="Times New Roman" w:eastAsia="Calibri" w:hAnsi="Times New Roman" w:cs="Times New Roman"/>
          <w:b/>
          <w:sz w:val="24"/>
          <w:szCs w:val="24"/>
        </w:rPr>
        <w:t xml:space="preserve"> M</w:t>
      </w:r>
      <w:r w:rsidRPr="000575A7">
        <w:rPr>
          <w:rFonts w:ascii="Times New Roman" w:eastAsia="Calibri" w:hAnsi="Times New Roman" w:cs="Times New Roman"/>
          <w:b/>
          <w:sz w:val="24"/>
          <w:szCs w:val="24"/>
        </w:rPr>
        <w:t>ANDATAR</w:t>
      </w:r>
      <w:r w:rsidRPr="000575A7">
        <w:rPr>
          <w:rFonts w:ascii="Times New Roman" w:eastAsia="Calibri" w:hAnsi="Times New Roman" w:cs="Times New Roman"/>
          <w:sz w:val="24"/>
          <w:szCs w:val="24"/>
        </w:rPr>
        <w:t>:___________________________________________________</w:t>
      </w:r>
    </w:p>
    <w:p w14:paraId="2EB30B83" w14:textId="7CC0C45D" w:rsidR="000D2C91" w:rsidRPr="000575A7" w:rsidRDefault="001E25C6" w:rsidP="000575A7">
      <w:pPr>
        <w:widowControl w:val="0"/>
        <w:jc w:val="both"/>
        <w:rPr>
          <w:rFonts w:ascii="Times New Roman" w:eastAsia="Calibri" w:hAnsi="Times New Roman" w:cs="Times New Roman"/>
          <w:i/>
          <w:color w:val="808080"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In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cazul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mandatarului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va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si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persoanei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juridice</w:t>
      </w:r>
      <w:proofErr w:type="spellEnd"/>
    </w:p>
    <w:p w14:paraId="25CD5BB6" w14:textId="77777777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14:paraId="52A2C1C7" w14:textId="77777777" w:rsidR="00A2596D" w:rsidRPr="000575A7" w:rsidRDefault="00A2596D" w:rsidP="000575A7">
      <w:pPr>
        <w:widowContro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gjdgxs" w:colFirst="0" w:colLast="0"/>
      <w:bookmarkEnd w:id="2"/>
    </w:p>
    <w:p w14:paraId="524414A8" w14:textId="61748E90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Semnătura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MANDATAR</w:t>
      </w:r>
      <w:r w:rsidRPr="000575A7">
        <w:rPr>
          <w:rFonts w:ascii="Times New Roman" w:eastAsia="Calibri" w:hAnsi="Times New Roman" w:cs="Times New Roman"/>
          <w:sz w:val="24"/>
          <w:szCs w:val="24"/>
        </w:rPr>
        <w:t>: ______________________________</w:t>
      </w:r>
    </w:p>
    <w:p w14:paraId="18D94C12" w14:textId="77777777" w:rsidR="000D2C91" w:rsidRPr="000575A7" w:rsidRDefault="000D2C91" w:rsidP="000575A7">
      <w:pPr>
        <w:rPr>
          <w:rFonts w:ascii="Times New Roman" w:hAnsi="Times New Roman" w:cs="Times New Roman"/>
          <w:sz w:val="24"/>
          <w:szCs w:val="24"/>
        </w:rPr>
      </w:pPr>
    </w:p>
    <w:p w14:paraId="00000045" w14:textId="77777777" w:rsidR="00911C4E" w:rsidRPr="000575A7" w:rsidRDefault="00911C4E" w:rsidP="000575A7">
      <w:pPr>
        <w:rPr>
          <w:rFonts w:ascii="Times New Roman" w:hAnsi="Times New Roman" w:cs="Times New Roman"/>
          <w:sz w:val="24"/>
          <w:szCs w:val="24"/>
        </w:rPr>
      </w:pPr>
    </w:p>
    <w:sectPr w:rsidR="00911C4E" w:rsidRPr="000575A7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87A38" w14:textId="77777777" w:rsidR="002C4F25" w:rsidRDefault="002C4F25" w:rsidP="008F6C4D">
      <w:pPr>
        <w:spacing w:line="240" w:lineRule="auto"/>
      </w:pPr>
      <w:r>
        <w:separator/>
      </w:r>
    </w:p>
  </w:endnote>
  <w:endnote w:type="continuationSeparator" w:id="0">
    <w:p w14:paraId="7009E530" w14:textId="77777777" w:rsidR="002C4F25" w:rsidRDefault="002C4F25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linePro-Light">
    <w:altName w:val="Calibri"/>
    <w:charset w:val="00"/>
    <w:family w:val="auto"/>
    <w:pitch w:val="default"/>
  </w:font>
  <w:font w:name="Aktiv Grotesk Light">
    <w:altName w:val="Mangal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471E3" w14:textId="77777777" w:rsidR="002C4F25" w:rsidRDefault="002C4F25" w:rsidP="008F6C4D">
      <w:pPr>
        <w:spacing w:line="240" w:lineRule="auto"/>
      </w:pPr>
      <w:r>
        <w:separator/>
      </w:r>
    </w:p>
  </w:footnote>
  <w:footnote w:type="continuationSeparator" w:id="0">
    <w:p w14:paraId="067F84E5" w14:textId="77777777" w:rsidR="002C4F25" w:rsidRDefault="002C4F25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22F01"/>
    <w:rsid w:val="000575A7"/>
    <w:rsid w:val="000A3D26"/>
    <w:rsid w:val="000D2C91"/>
    <w:rsid w:val="001E25C6"/>
    <w:rsid w:val="002522B8"/>
    <w:rsid w:val="002C4F25"/>
    <w:rsid w:val="00362149"/>
    <w:rsid w:val="00385000"/>
    <w:rsid w:val="00537D2D"/>
    <w:rsid w:val="0058635D"/>
    <w:rsid w:val="00755B21"/>
    <w:rsid w:val="007B7446"/>
    <w:rsid w:val="00877277"/>
    <w:rsid w:val="008F6C4D"/>
    <w:rsid w:val="00911C4E"/>
    <w:rsid w:val="00A2596D"/>
    <w:rsid w:val="00A84DFB"/>
    <w:rsid w:val="00BD7E68"/>
    <w:rsid w:val="00BF083D"/>
    <w:rsid w:val="00CC0E88"/>
    <w:rsid w:val="00CD17DA"/>
    <w:rsid w:val="00E06B58"/>
    <w:rsid w:val="00E968C0"/>
    <w:rsid w:val="00F0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basedOn w:val="Normal"/>
    <w:uiPriority w:val="34"/>
    <w:qFormat/>
    <w:rsid w:val="000D2C91"/>
    <w:pPr>
      <w:ind w:left="720"/>
      <w:contextualSpacing/>
    </w:pPr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7" ma:contentTypeDescription="Create a new document." ma:contentTypeScope="" ma:versionID="c4489443ac17ad69f0d81d3d89d12865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7f45ceebb062a2a489a24318406d41fc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69D71-2E90-440F-A9F9-E7F3C09F18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Alexandra Titan</cp:lastModifiedBy>
  <cp:revision>12</cp:revision>
  <dcterms:created xsi:type="dcterms:W3CDTF">2022-03-24T12:25:00Z</dcterms:created>
  <dcterms:modified xsi:type="dcterms:W3CDTF">2022-10-10T15:34:00Z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